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47" w:rsidRPr="00B965D8" w:rsidRDefault="002C7747" w:rsidP="002C774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65D8">
        <w:rPr>
          <w:rFonts w:ascii="Times New Roman" w:hAnsi="Times New Roman" w:cs="Times New Roman"/>
          <w:sz w:val="32"/>
          <w:szCs w:val="32"/>
          <w:u w:val="single"/>
        </w:rPr>
        <w:t xml:space="preserve">Перечень дополнительных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общеразвивающих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общеобразовательных</w:t>
      </w:r>
      <w:r w:rsidRPr="00B965D8">
        <w:rPr>
          <w:rFonts w:ascii="Times New Roman" w:hAnsi="Times New Roman" w:cs="Times New Roman"/>
          <w:sz w:val="32"/>
          <w:szCs w:val="32"/>
          <w:u w:val="single"/>
        </w:rPr>
        <w:t xml:space="preserve"> программ МБУ ДО ДШИ р.п. Воротынец</w:t>
      </w:r>
    </w:p>
    <w:tbl>
      <w:tblPr>
        <w:tblpPr w:leftFromText="180" w:rightFromText="180" w:vertAnchor="text" w:horzAnchor="margin" w:tblpXSpec="center" w:tblpY="126"/>
        <w:tblW w:w="6760" w:type="dxa"/>
        <w:tblLook w:val="04A0"/>
      </w:tblPr>
      <w:tblGrid>
        <w:gridCol w:w="960"/>
        <w:gridCol w:w="4180"/>
        <w:gridCol w:w="1620"/>
      </w:tblGrid>
      <w:tr w:rsidR="002C7747" w:rsidRPr="002C7747" w:rsidTr="002C774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№№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Образовательная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Срок обучения</w:t>
            </w:r>
          </w:p>
        </w:tc>
      </w:tr>
      <w:tr w:rsidR="002C7747" w:rsidRPr="002C7747" w:rsidTr="00FF0784">
        <w:trPr>
          <w:trHeight w:val="1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азовательная программа в обл.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«Фортепиано»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7-8 лет</w:t>
            </w:r>
          </w:p>
        </w:tc>
      </w:tr>
      <w:tr w:rsidR="002C7747" w:rsidRPr="002C7747" w:rsidTr="00FF0784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азовательная программа в обл.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«Фортепиано»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</w:tr>
      <w:tr w:rsidR="002C7747" w:rsidRPr="002C7747" w:rsidTr="002C774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Дополнительная</w:t>
            </w:r>
            <w:proofErr w:type="gram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общеобразовательная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«Баян, Аккордеон»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7-8 лет</w:t>
            </w:r>
          </w:p>
        </w:tc>
      </w:tr>
      <w:tr w:rsidR="002C7747" w:rsidRPr="002C7747" w:rsidTr="002C774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Дополнительная</w:t>
            </w:r>
            <w:proofErr w:type="gram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общеобразовательная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«Баян, Аккордеон»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5-6 лет</w:t>
            </w:r>
          </w:p>
        </w:tc>
      </w:tr>
      <w:tr w:rsidR="002C7747" w:rsidRPr="002C7747" w:rsidTr="00FF0784">
        <w:trPr>
          <w:trHeight w:val="11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азовательная программа в обл.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«Баян, Аккордеон»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года</w:t>
            </w:r>
          </w:p>
        </w:tc>
      </w:tr>
      <w:tr w:rsidR="002C7747" w:rsidRPr="002C7747" w:rsidTr="00FF0784">
        <w:trPr>
          <w:trHeight w:val="9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азовательная программа в обл.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«Гитара»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7-8 лет</w:t>
            </w:r>
          </w:p>
        </w:tc>
      </w:tr>
      <w:tr w:rsidR="002C7747" w:rsidRPr="002C7747" w:rsidTr="00FF0784">
        <w:trPr>
          <w:trHeight w:val="8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азовательная программа в обл.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«Гитара»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года</w:t>
            </w:r>
          </w:p>
        </w:tc>
      </w:tr>
      <w:tr w:rsidR="002C7747" w:rsidRPr="002C7747" w:rsidTr="00FF0784">
        <w:trPr>
          <w:trHeight w:val="10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общеобр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азовательная программа в обл.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инструментального исполнительства «Эстрадная гитара»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года</w:t>
            </w:r>
          </w:p>
        </w:tc>
      </w:tr>
      <w:tr w:rsidR="002C7747" w:rsidRPr="002C7747" w:rsidTr="002C774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общеобразовательная программа в области вокально-хорового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исполнительства «Хор»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7-8 лет</w:t>
            </w:r>
          </w:p>
        </w:tc>
      </w:tr>
      <w:tr w:rsidR="002C7747" w:rsidRPr="002C7747" w:rsidTr="002C77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47" w:rsidRPr="002C7747" w:rsidRDefault="00FF0784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общеразвивающая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общеобразовательная программа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«Раннее </w:t>
            </w:r>
            <w:r w:rsidR="002C7747"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эстетическое развитие»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3 года</w:t>
            </w:r>
          </w:p>
        </w:tc>
      </w:tr>
      <w:tr w:rsidR="002C7747" w:rsidRPr="002C7747" w:rsidTr="002C774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784" w:rsidRPr="00FF0784" w:rsidRDefault="002C7747" w:rsidP="00FF0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Дополнительная общеобразовательная программа</w:t>
            </w:r>
            <w:r w:rsid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F0784">
              <w:t xml:space="preserve"> </w:t>
            </w:r>
            <w:r w:rsidR="00FF0784" w:rsidRPr="00FF07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 области</w:t>
            </w:r>
          </w:p>
          <w:p w:rsidR="002C7747" w:rsidRPr="002C7747" w:rsidRDefault="00FF0784" w:rsidP="00FF0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изобразительного искусства</w:t>
            </w:r>
            <w:r w:rsidR="002C7747"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«Изобразительное искусство»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47" w:rsidRPr="002C7747" w:rsidRDefault="002C7747" w:rsidP="002C7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2C774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4 года</w:t>
            </w:r>
          </w:p>
        </w:tc>
      </w:tr>
    </w:tbl>
    <w:p w:rsidR="002C7747" w:rsidRDefault="002C7747"/>
    <w:p w:rsidR="002C7747" w:rsidRDefault="002C7747"/>
    <w:sectPr w:rsidR="002C7747" w:rsidSect="002C7747">
      <w:pgSz w:w="11906" w:h="16838"/>
      <w:pgMar w:top="567" w:right="850" w:bottom="568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2C7747"/>
    <w:rsid w:val="00175D3C"/>
    <w:rsid w:val="002C7747"/>
    <w:rsid w:val="003F4F21"/>
    <w:rsid w:val="0073665B"/>
    <w:rsid w:val="009465EF"/>
    <w:rsid w:val="009C64CC"/>
    <w:rsid w:val="009D0937"/>
    <w:rsid w:val="00A96577"/>
    <w:rsid w:val="00AA29A7"/>
    <w:rsid w:val="00AD420F"/>
    <w:rsid w:val="00D724B9"/>
    <w:rsid w:val="00D961E2"/>
    <w:rsid w:val="00E23548"/>
    <w:rsid w:val="00F34163"/>
    <w:rsid w:val="00FA2762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5B"/>
  </w:style>
  <w:style w:type="paragraph" w:styleId="1">
    <w:name w:val="heading 1"/>
    <w:basedOn w:val="a"/>
    <w:link w:val="10"/>
    <w:uiPriority w:val="9"/>
    <w:qFormat/>
    <w:rsid w:val="0073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2021-07-21T08:50:00Z</dcterms:created>
  <dcterms:modified xsi:type="dcterms:W3CDTF">2021-07-21T08:55:00Z</dcterms:modified>
</cp:coreProperties>
</file>